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Home visit, blood draw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patient at same address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Sample courier to laboratory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Mobile phlebotomist invoice template from taptax.co.uk/invoice-templates/mobile-phlebotomist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Mobile phlebotomist invoice template</dc:title>
  <dc:creator>TapTax</dc:creator>
</cp:coreProperties>
</file>